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29B8" w14:textId="0E501C46" w:rsidR="00F95245" w:rsidRPr="003A6223" w:rsidRDefault="003A6223" w:rsidP="003A6223">
      <w:pPr>
        <w:jc w:val="center"/>
        <w:rPr>
          <w:b/>
          <w:bCs/>
        </w:rPr>
      </w:pPr>
      <w:r w:rsidRPr="003A6223">
        <w:rPr>
          <w:b/>
          <w:bCs/>
        </w:rPr>
        <w:t xml:space="preserve">ASSOCIATION OF APARTMENT OWNERS OF </w:t>
      </w:r>
      <w:r>
        <w:rPr>
          <w:b/>
          <w:bCs/>
        </w:rPr>
        <w:t>KIHEI SHORES</w:t>
      </w:r>
      <w:r w:rsidRPr="003A6223">
        <w:rPr>
          <w:b/>
          <w:bCs/>
        </w:rPr>
        <w:t xml:space="preserve"> VOLUNTARY RELEASE, WAIVER &amp; ASSUMPTION OF RISK</w:t>
      </w:r>
    </w:p>
    <w:p w14:paraId="2781A971" w14:textId="0CF3ED58" w:rsidR="003A6223" w:rsidRDefault="003A6223" w:rsidP="003A6223">
      <w:pPr>
        <w:jc w:val="both"/>
      </w:pPr>
      <w:r>
        <w:t>The Governor of the State of Hawai’i proclaimed a state of emergency in response to the COVID-19 pandemic, and the State and County have issued Proclamations and rules. The Proclamations and rules are in effect to help minimize risks associated with COVID-19. The use of the Association common elements and amenities (“Amenities”) during the COVID-19 pandemic may involve inherent risks which may result in serious health risks and/or death, not all of which can be foreseen</w:t>
      </w:r>
      <w:r>
        <w:t>.</w:t>
      </w:r>
    </w:p>
    <w:p w14:paraId="2A9A68EB" w14:textId="77777777" w:rsidR="003A6223" w:rsidRDefault="003A6223" w:rsidP="003A6223">
      <w:pPr>
        <w:jc w:val="both"/>
      </w:pPr>
      <w:r>
        <w:t>I, the undersigned Participant, understand and agree to the following (initial in each blank):</w:t>
      </w:r>
    </w:p>
    <w:p w14:paraId="00B7CE46" w14:textId="77777777" w:rsidR="003A6223" w:rsidRDefault="003A6223" w:rsidP="003A6223">
      <w:pPr>
        <w:jc w:val="both"/>
      </w:pPr>
      <w:r>
        <w:t>_____ I understand that risks of COVID-19 include but are not limited to fever, headaches, sore throat, nausea,</w:t>
      </w:r>
    </w:p>
    <w:p w14:paraId="2671112C" w14:textId="77777777" w:rsidR="003A6223" w:rsidRDefault="003A6223" w:rsidP="003A6223">
      <w:pPr>
        <w:jc w:val="both"/>
      </w:pPr>
      <w:r>
        <w:t>stroke, disability, weight-loss, respiratory illness, inability to breath and death, and it can easily be contracted</w:t>
      </w:r>
    </w:p>
    <w:p w14:paraId="5AAC923C" w14:textId="77777777" w:rsidR="003A6223" w:rsidRDefault="003A6223" w:rsidP="003A6223">
      <w:pPr>
        <w:jc w:val="both"/>
      </w:pPr>
      <w:r>
        <w:t>from person to person.</w:t>
      </w:r>
    </w:p>
    <w:p w14:paraId="2972F78E" w14:textId="4CF215C0" w:rsidR="003A6223" w:rsidRDefault="003A6223" w:rsidP="003A6223">
      <w:pPr>
        <w:jc w:val="both"/>
      </w:pPr>
      <w:r>
        <w:t>_____ I agree to follow all signs, rules and regulations, which signs, rules</w:t>
      </w:r>
      <w:r w:rsidR="00654F95">
        <w:t>,</w:t>
      </w:r>
      <w:r>
        <w:t xml:space="preserve"> and regulations may be changed from</w:t>
      </w:r>
    </w:p>
    <w:p w14:paraId="3A8FC606" w14:textId="290DA5BE" w:rsidR="003A6223" w:rsidRDefault="003A6223" w:rsidP="003A6223">
      <w:pPr>
        <w:jc w:val="both"/>
      </w:pPr>
      <w:r>
        <w:t xml:space="preserve">time to time by the Association of Apartment Owners of </w:t>
      </w:r>
      <w:r w:rsidR="00B71507">
        <w:t>Kihei Shores</w:t>
      </w:r>
      <w:r>
        <w:t xml:space="preserve"> (“Association”).</w:t>
      </w:r>
    </w:p>
    <w:p w14:paraId="38AC99F0" w14:textId="77777777" w:rsidR="003A6223" w:rsidRDefault="003A6223" w:rsidP="003A6223">
      <w:pPr>
        <w:jc w:val="both"/>
      </w:pPr>
      <w:r>
        <w:t>_____ I agree to abide by all State and County Proclamations and rules, including not limited to, social</w:t>
      </w:r>
    </w:p>
    <w:p w14:paraId="509A6A26" w14:textId="77777777" w:rsidR="003A6223" w:rsidRDefault="003A6223" w:rsidP="003A6223">
      <w:pPr>
        <w:jc w:val="both"/>
      </w:pPr>
      <w:r>
        <w:t xml:space="preserve">distancing of at least six feet, using masks when not exercising, and avoid gatherings of persons not from </w:t>
      </w:r>
      <w:proofErr w:type="gramStart"/>
      <w:r>
        <w:t>my</w:t>
      </w:r>
      <w:proofErr w:type="gramEnd"/>
    </w:p>
    <w:p w14:paraId="4EE7051A" w14:textId="77777777" w:rsidR="003A6223" w:rsidRDefault="003A6223" w:rsidP="003A6223">
      <w:pPr>
        <w:jc w:val="both"/>
      </w:pPr>
      <w:r>
        <w:t>residence.</w:t>
      </w:r>
    </w:p>
    <w:p w14:paraId="0FBB935C" w14:textId="77777777" w:rsidR="003A6223" w:rsidRDefault="003A6223" w:rsidP="003A6223">
      <w:pPr>
        <w:jc w:val="both"/>
      </w:pPr>
      <w:r>
        <w:t>_____ I understand that risks associated with the use of the Amenities are beyond the control of the Association,</w:t>
      </w:r>
    </w:p>
    <w:p w14:paraId="2A10ECE4" w14:textId="77777777" w:rsidR="003A6223" w:rsidRDefault="003A6223" w:rsidP="003A6223">
      <w:pPr>
        <w:jc w:val="both"/>
      </w:pPr>
      <w:r>
        <w:t>and cannot be eliminated with due care. I have chosen to use the Amenities voluntarily and having full</w:t>
      </w:r>
    </w:p>
    <w:p w14:paraId="328340B2" w14:textId="04E4F76E" w:rsidR="003A6223" w:rsidRDefault="003A6223" w:rsidP="003A6223">
      <w:pPr>
        <w:jc w:val="both"/>
      </w:pPr>
      <w:r>
        <w:t>knowledge of the risks associated with my participation.</w:t>
      </w:r>
      <w:r>
        <w:cr/>
      </w:r>
    </w:p>
    <w:p w14:paraId="1009D7B4" w14:textId="70E9C493" w:rsidR="003A6223" w:rsidRDefault="003A6223" w:rsidP="003A6223">
      <w:pPr>
        <w:jc w:val="both"/>
      </w:pPr>
      <w:r>
        <w:t>_____ I AGREE ON MY OWN BEHALF AND ON BEHALF OF MY CHILDREN AND ALL OTHERS IN</w:t>
      </w:r>
      <w:r>
        <w:t xml:space="preserve"> </w:t>
      </w:r>
      <w:r>
        <w:t>MY CARE, CUSTODY, OR CONTROL (HEREAFTER INCLUDED IN “I” OR “MY”) TO ASSUME FULL</w:t>
      </w:r>
      <w:r>
        <w:t xml:space="preserve"> </w:t>
      </w:r>
      <w:r>
        <w:t>RESPONSIBILITY FOR ABIDING BY THE PROVISIONS HEREIN, THE PROCLAMATIONS AND</w:t>
      </w:r>
      <w:r>
        <w:t xml:space="preserve"> </w:t>
      </w:r>
      <w:r>
        <w:t>RULES, AND FOR THE RISKS ASSOCIATED WITH COVID-19 WHEN USING THE AMENITIES. I</w:t>
      </w:r>
      <w:r>
        <w:t xml:space="preserve"> </w:t>
      </w:r>
      <w:r>
        <w:t>HEREBY RELEASE FROM LIABILITY AND WAIVE ANY AND ALL CLAIMS THAT I HAVE OR MAY</w:t>
      </w:r>
      <w:r>
        <w:t xml:space="preserve"> </w:t>
      </w:r>
      <w:r>
        <w:t>HAVE IN THE FUTURE AGAINST THE ASSOCIATION, AND ALL RESPECTIVE OFFICERS,</w:t>
      </w:r>
      <w:r>
        <w:t xml:space="preserve"> </w:t>
      </w:r>
      <w:r>
        <w:t>DIRECTORS, EMPLOYEES, AGENTS, PRINCIPALS AND REPRESENTATIVES (HEREAFTER</w:t>
      </w:r>
      <w:r>
        <w:t xml:space="preserve"> </w:t>
      </w:r>
      <w:r>
        <w:t>COLLECTIVELY REFERRED TO AS “RELEASEES”), AND I VOLUNTARILY AGREE TO FULLY AND</w:t>
      </w:r>
      <w:r>
        <w:t xml:space="preserve"> </w:t>
      </w:r>
      <w:r>
        <w:t>FOREVER RELEASE AND DISCHARGE RELEASEES FROM LIABILITY FOR DAMAGES FOR</w:t>
      </w:r>
      <w:r>
        <w:t xml:space="preserve"> </w:t>
      </w:r>
      <w:r>
        <w:t>INJURIES RESULTING FROM, ARISING OUT OF, OR RELATED IN ANY WAY TO THE RISKS</w:t>
      </w:r>
      <w:r>
        <w:t xml:space="preserve"> </w:t>
      </w:r>
      <w:r>
        <w:t>IDENTIFIED HEREIN AND THOSE RISKS NOT SPECIFICALLY IDENTIFIED AND FOR ANY OF MY</w:t>
      </w:r>
      <w:r>
        <w:t xml:space="preserve"> </w:t>
      </w:r>
      <w:r>
        <w:t>USE OF THE AMENITIES. I VOLUNTARILY WAIVE MY RIGHT TO SUE RELEASEES FOR ANY</w:t>
      </w:r>
      <w:r>
        <w:t xml:space="preserve"> </w:t>
      </w:r>
      <w:r>
        <w:t>INJURIES OR DAMAGES, INCLUDING PROPERTY DAMAGE, THAT MAY RESULT FROM, ARISE</w:t>
      </w:r>
      <w:r>
        <w:t xml:space="preserve"> </w:t>
      </w:r>
      <w:r>
        <w:t>OUT OF, OR BE RELATED IN ANY WAY TO THE COVID-19 RISKS IN USING THE AMENITIES.</w:t>
      </w:r>
    </w:p>
    <w:p w14:paraId="7ED49FB4" w14:textId="3CB964CB" w:rsidR="003A6223" w:rsidRDefault="003A6223" w:rsidP="003A6223">
      <w:pPr>
        <w:jc w:val="both"/>
      </w:pPr>
      <w:r>
        <w:t>____ I ACKNOWLEDGE THAT I HAVE HAD SUFFICIENT OPPORTUNITY TO READ THIS ENTIRE</w:t>
      </w:r>
      <w:r>
        <w:t xml:space="preserve"> </w:t>
      </w:r>
      <w:r>
        <w:t>DOCUMENT AND THAT I HAVE READ THIS ENTIRE DOCUMENT, UNDERSTAND ITS TERMS AND</w:t>
      </w:r>
      <w:r>
        <w:t xml:space="preserve"> </w:t>
      </w:r>
      <w:r>
        <w:t>AGREE TO BE BOUND BY THEM. I UNDERSTAND THAT THE EFFECT OF THIS DOCUMENT IS</w:t>
      </w:r>
      <w:r>
        <w:t xml:space="preserve"> </w:t>
      </w:r>
      <w:r>
        <w:t>THAT I AM RELEASING LIABILITY AND WAIVING MY RIGHT TO SUE OR BRING ANY CLAIM OF</w:t>
      </w:r>
      <w:r>
        <w:t xml:space="preserve"> </w:t>
      </w:r>
      <w:r>
        <w:t>ANY KIND OR NATURE AGAINST THE RELEASED PARTIES AND I AM ASSUMING ALL RISKS OF</w:t>
      </w:r>
      <w:r>
        <w:t xml:space="preserve"> </w:t>
      </w:r>
      <w:r>
        <w:t>INJURY OR DAMAGE RESULTING FROM, ARISING OUT OF, OR RELATING IN ANY WAY TO MY</w:t>
      </w:r>
      <w:r>
        <w:t xml:space="preserve"> </w:t>
      </w:r>
      <w:r>
        <w:t>USE OF THE AMENITIES. I UNDERSTAND THAT THIS DOCUMENT APPLIES TO AND SHALL BE</w:t>
      </w:r>
      <w:r>
        <w:t xml:space="preserve"> </w:t>
      </w:r>
      <w:r>
        <w:t>EFFECTIVE AND BINDING UPON ME, MY HEIRS, ASSIGNS, PERSONAL REPRESENTATIVE,</w:t>
      </w:r>
      <w:r>
        <w:t xml:space="preserve"> </w:t>
      </w:r>
      <w:r>
        <w:t>ESTATE, ALL MEMBERS OF MY FAMILY INCLUDING MY CHILDREN, AND ALL OTHERS IN MY</w:t>
      </w:r>
      <w:r>
        <w:t xml:space="preserve"> </w:t>
      </w:r>
      <w:r>
        <w:t>CARE, CUSTODY, OR CONTROL.</w:t>
      </w:r>
    </w:p>
    <w:p w14:paraId="3DFFCB34" w14:textId="77777777" w:rsidR="003A6223" w:rsidRDefault="003A6223" w:rsidP="003A6223">
      <w:pPr>
        <w:jc w:val="both"/>
      </w:pPr>
      <w:r>
        <w:t>If any portion of this Document shall be declared unenforceable for any reason, the unenforceable portion shall be</w:t>
      </w:r>
    </w:p>
    <w:p w14:paraId="19236BD3" w14:textId="77777777" w:rsidR="003A6223" w:rsidRDefault="003A6223" w:rsidP="003A6223">
      <w:pPr>
        <w:jc w:val="both"/>
      </w:pPr>
      <w:r>
        <w:t>considered severed from the Document and the remainder of the Document shall not be affected and shall be valid</w:t>
      </w:r>
    </w:p>
    <w:p w14:paraId="7EEC40A2" w14:textId="77777777" w:rsidR="003A6223" w:rsidRDefault="003A6223" w:rsidP="003A6223">
      <w:pPr>
        <w:jc w:val="both"/>
      </w:pPr>
      <w:r>
        <w:lastRenderedPageBreak/>
        <w:t xml:space="preserve">and enforceable to the fullest extent permitted by law. </w:t>
      </w:r>
      <w:proofErr w:type="gramStart"/>
      <w:r>
        <w:t>Any and all</w:t>
      </w:r>
      <w:proofErr w:type="gramEnd"/>
      <w:r>
        <w:t xml:space="preserve"> disputes concerning this Document shall be</w:t>
      </w:r>
    </w:p>
    <w:p w14:paraId="487895E4" w14:textId="77777777" w:rsidR="003A6223" w:rsidRDefault="003A6223" w:rsidP="003A6223">
      <w:pPr>
        <w:jc w:val="both"/>
      </w:pPr>
      <w:r>
        <w:t>subject to Hawai’i law and shall take place on the Island of Maui.</w:t>
      </w:r>
    </w:p>
    <w:p w14:paraId="551B1C3A" w14:textId="77777777" w:rsidR="003A6223" w:rsidRDefault="003A6223" w:rsidP="00AD6DF4">
      <w:pPr>
        <w:jc w:val="center"/>
      </w:pPr>
      <w:r>
        <w:t>Unit No. __________________</w:t>
      </w:r>
    </w:p>
    <w:p w14:paraId="0C16B317" w14:textId="1097DA04" w:rsidR="003A6223" w:rsidRDefault="003A6223" w:rsidP="003A6223">
      <w:pPr>
        <w:jc w:val="both"/>
      </w:pPr>
      <w:r>
        <w:t xml:space="preserve">DATED: </w:t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</w:r>
      <w:r w:rsidR="00490333">
        <w:softHyphen/>
        <w:t>_____________________</w:t>
      </w:r>
      <w:r>
        <w:t>Participant’s Name (print):</w:t>
      </w:r>
      <w:r w:rsidR="00490333">
        <w:t>______________________________________</w:t>
      </w:r>
    </w:p>
    <w:p w14:paraId="5DE140E9" w14:textId="50C74B81" w:rsidR="003A6223" w:rsidRDefault="003A6223" w:rsidP="003A6223">
      <w:pPr>
        <w:jc w:val="both"/>
      </w:pPr>
      <w:r>
        <w:t>Phone: _____________________ Participant’s Signature:</w:t>
      </w:r>
      <w:r w:rsidR="00490333">
        <w:t>__________________________________________</w:t>
      </w:r>
    </w:p>
    <w:p w14:paraId="25841665" w14:textId="37A8175F" w:rsidR="003A6223" w:rsidRDefault="003A6223" w:rsidP="003A6223">
      <w:pPr>
        <w:jc w:val="both"/>
      </w:pPr>
      <w:r>
        <w:t>DATED:</w:t>
      </w:r>
      <w:r w:rsidR="00490333">
        <w:t>_____________________</w:t>
      </w:r>
      <w:r w:rsidR="00BB511B">
        <w:t xml:space="preserve"> </w:t>
      </w:r>
      <w:r>
        <w:t>Participant’s Name (print):</w:t>
      </w:r>
      <w:r w:rsidR="00BB511B">
        <w:t xml:space="preserve"> _______________________________________</w:t>
      </w:r>
    </w:p>
    <w:p w14:paraId="575BDBCF" w14:textId="39BE12C3" w:rsidR="003A6223" w:rsidRDefault="003A6223" w:rsidP="003A6223">
      <w:pPr>
        <w:jc w:val="both"/>
      </w:pPr>
      <w:r>
        <w:t>Phone: _____________________ Participant’s Signature:</w:t>
      </w:r>
      <w:r w:rsidR="00BB511B">
        <w:t>__________________________________________</w:t>
      </w:r>
    </w:p>
    <w:p w14:paraId="7A0C7A19" w14:textId="14731105" w:rsidR="003A6223" w:rsidRDefault="003A6223" w:rsidP="003A6223">
      <w:pPr>
        <w:jc w:val="both"/>
      </w:pPr>
      <w:r>
        <w:t xml:space="preserve">DATED: </w:t>
      </w:r>
      <w:r w:rsidR="00BB511B">
        <w:t>_____________________</w:t>
      </w:r>
      <w:r>
        <w:t>Participant’s Name (print):</w:t>
      </w:r>
      <w:r w:rsidR="00BB511B">
        <w:t>________________________________________</w:t>
      </w:r>
    </w:p>
    <w:p w14:paraId="4BB5127C" w14:textId="6BCAEA8B" w:rsidR="003A6223" w:rsidRDefault="003A6223" w:rsidP="003A6223">
      <w:pPr>
        <w:jc w:val="both"/>
      </w:pPr>
      <w:r>
        <w:t>Phone: _____________________ Participant’s Signature:</w:t>
      </w:r>
      <w:r w:rsidR="00BB511B">
        <w:t>___________________________________________</w:t>
      </w:r>
    </w:p>
    <w:p w14:paraId="7C92ED32" w14:textId="1C789C9B" w:rsidR="003A6223" w:rsidRDefault="003A6223" w:rsidP="003A6223">
      <w:pPr>
        <w:jc w:val="both"/>
      </w:pPr>
      <w:r>
        <w:t>DATED:</w:t>
      </w:r>
      <w:r w:rsidR="00BB511B">
        <w:t>_____________________</w:t>
      </w:r>
      <w:r>
        <w:t xml:space="preserve"> Participant’s Name (print):</w:t>
      </w:r>
      <w:r w:rsidR="00BB511B">
        <w:t>_________________________________________</w:t>
      </w:r>
    </w:p>
    <w:p w14:paraId="2BA28250" w14:textId="1DC47BDF" w:rsidR="003A6223" w:rsidRDefault="003A6223" w:rsidP="003A6223">
      <w:pPr>
        <w:jc w:val="both"/>
      </w:pPr>
      <w:r>
        <w:t>Phone: _____________________ Participant’s Signature:</w:t>
      </w:r>
      <w:r w:rsidR="00BB511B">
        <w:t>____________________________________________</w:t>
      </w:r>
    </w:p>
    <w:p w14:paraId="146E0750" w14:textId="6DEFE2C9" w:rsidR="003A6223" w:rsidRDefault="003A6223" w:rsidP="003A6223">
      <w:pPr>
        <w:jc w:val="both"/>
      </w:pPr>
      <w:r>
        <w:t xml:space="preserve">DATED: </w:t>
      </w:r>
      <w:r w:rsidR="00BB511B">
        <w:t>_____________________</w:t>
      </w:r>
      <w:r>
        <w:t>Participant’s Name (print):</w:t>
      </w:r>
      <w:r w:rsidR="00BB511B">
        <w:t>__________________________________________</w:t>
      </w:r>
    </w:p>
    <w:p w14:paraId="5C1B5024" w14:textId="25B78EED" w:rsidR="003A6223" w:rsidRDefault="003A6223" w:rsidP="003A6223">
      <w:pPr>
        <w:jc w:val="both"/>
      </w:pPr>
      <w:r>
        <w:t>Phone: _____________________ Participant’s Signature:</w:t>
      </w:r>
      <w:r w:rsidR="00BB511B">
        <w:t>_____________________________________________</w:t>
      </w:r>
    </w:p>
    <w:p w14:paraId="1EDE6B3E" w14:textId="77777777" w:rsidR="003A6223" w:rsidRDefault="003A6223" w:rsidP="00BB511B">
      <w:pPr>
        <w:jc w:val="center"/>
      </w:pPr>
      <w:r>
        <w:t>PARENTAL CONSENT FOR MINORS’ USE OF AMENITIES</w:t>
      </w:r>
    </w:p>
    <w:p w14:paraId="55C4EE28" w14:textId="77777777" w:rsidR="003A6223" w:rsidRDefault="003A6223" w:rsidP="003A6223">
      <w:pPr>
        <w:jc w:val="both"/>
      </w:pPr>
      <w:r>
        <w:t>Minor(s) Name(s) ________________________________________________________________</w:t>
      </w:r>
    </w:p>
    <w:p w14:paraId="7EF15D0D" w14:textId="77777777" w:rsidR="003A6223" w:rsidRDefault="003A6223" w:rsidP="003A6223">
      <w:pPr>
        <w:jc w:val="both"/>
      </w:pPr>
      <w:r>
        <w:t>Minor(s) Age(s) _________________________________________________________________</w:t>
      </w:r>
    </w:p>
    <w:p w14:paraId="0C8BCAD7" w14:textId="77777777" w:rsidR="003A6223" w:rsidRDefault="003A6223" w:rsidP="003A6223">
      <w:pPr>
        <w:jc w:val="both"/>
      </w:pPr>
      <w:r>
        <w:t>Parent/Guardian Name (print):___________________________________________________________</w:t>
      </w:r>
    </w:p>
    <w:p w14:paraId="5EF4DBC0" w14:textId="69F14B2E" w:rsidR="003A6223" w:rsidRDefault="003A6223" w:rsidP="003A6223">
      <w:pPr>
        <w:jc w:val="both"/>
      </w:pPr>
      <w:r>
        <w:t>Parent/Guardian Name Signature:______________________________________________________</w:t>
      </w:r>
    </w:p>
    <w:sectPr w:rsidR="003A6223" w:rsidSect="003A6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23"/>
    <w:rsid w:val="003A6223"/>
    <w:rsid w:val="00490333"/>
    <w:rsid w:val="00654F95"/>
    <w:rsid w:val="00AD6DF4"/>
    <w:rsid w:val="00B71507"/>
    <w:rsid w:val="00BB511B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18C8"/>
  <w15:chartTrackingRefBased/>
  <w15:docId w15:val="{38CD239C-A404-428A-9B3D-4DE1840D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Manager</dc:creator>
  <cp:keywords/>
  <dc:description/>
  <cp:lastModifiedBy>KS Manager</cp:lastModifiedBy>
  <cp:revision>6</cp:revision>
  <dcterms:created xsi:type="dcterms:W3CDTF">2020-06-09T01:29:00Z</dcterms:created>
  <dcterms:modified xsi:type="dcterms:W3CDTF">2020-06-09T01:40:00Z</dcterms:modified>
</cp:coreProperties>
</file>